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AEE0" w14:textId="77777777" w:rsidR="00D4192C" w:rsidRDefault="00D4192C" w:rsidP="00C21AB2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E8AF222" w14:textId="625B9512" w:rsidR="00C21AB2" w:rsidRDefault="00C21AB2" w:rsidP="00C21AB2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2025年1月8日</w:t>
      </w:r>
    </w:p>
    <w:p w14:paraId="7377E6E7" w14:textId="77777777" w:rsidR="00C21AB2" w:rsidRDefault="00C21AB2" w:rsidP="00C21A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E5F89E7" w14:textId="77777777" w:rsidR="00CA6A8A" w:rsidRPr="00CA6A8A" w:rsidRDefault="00CA6A8A" w:rsidP="00CA6A8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CA6A8A">
        <w:rPr>
          <w:rFonts w:ascii="ＭＳ Ｐ明朝" w:eastAsia="ＭＳ Ｐ明朝" w:hAnsi="ＭＳ Ｐ明朝" w:hint="eastAsia"/>
          <w:sz w:val="24"/>
          <w:szCs w:val="24"/>
        </w:rPr>
        <w:t>国際ロータリー第2690地区</w:t>
      </w:r>
    </w:p>
    <w:p w14:paraId="123A41B5" w14:textId="77777777" w:rsidR="00CA6A8A" w:rsidRPr="00CA6A8A" w:rsidRDefault="00CA6A8A" w:rsidP="00CA6A8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CA6A8A">
        <w:rPr>
          <w:rFonts w:ascii="ＭＳ Ｐ明朝" w:eastAsia="ＭＳ Ｐ明朝" w:hAnsi="ＭＳ Ｐ明朝" w:hint="eastAsia"/>
          <w:sz w:val="24"/>
          <w:szCs w:val="24"/>
        </w:rPr>
        <w:t>ロータリークラブ　会長エレクト　各位</w:t>
      </w:r>
    </w:p>
    <w:p w14:paraId="5FF7679C" w14:textId="77777777" w:rsidR="00CA6A8A" w:rsidRPr="00CA6A8A" w:rsidRDefault="00CA6A8A" w:rsidP="00CA6A8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14EC7FB" w14:textId="77777777" w:rsidR="00CA6A8A" w:rsidRPr="00CA6A8A" w:rsidRDefault="00CA6A8A" w:rsidP="00CA6A8A">
      <w:pPr>
        <w:ind w:right="840"/>
        <w:jc w:val="right"/>
        <w:rPr>
          <w:rFonts w:ascii="ＭＳ Ｐ明朝" w:eastAsia="ＭＳ Ｐ明朝" w:hAnsi="ＭＳ Ｐ明朝"/>
          <w:sz w:val="24"/>
          <w:szCs w:val="24"/>
        </w:rPr>
      </w:pPr>
      <w:r w:rsidRPr="00CA6A8A">
        <w:rPr>
          <w:rFonts w:ascii="ＭＳ Ｐ明朝" w:eastAsia="ＭＳ Ｐ明朝" w:hAnsi="ＭＳ Ｐ明朝" w:hint="eastAsia"/>
          <w:sz w:val="24"/>
          <w:szCs w:val="24"/>
        </w:rPr>
        <w:t>国際ロータリー第2690地区</w:t>
      </w:r>
    </w:p>
    <w:p w14:paraId="365AA8C6" w14:textId="013A86B3" w:rsidR="00CA6A8A" w:rsidRPr="00CA6A8A" w:rsidRDefault="00CA6A8A" w:rsidP="00CA6A8A">
      <w:pPr>
        <w:ind w:right="240"/>
        <w:jc w:val="right"/>
        <w:rPr>
          <w:rFonts w:ascii="ＭＳ Ｐ明朝" w:eastAsia="ＭＳ Ｐ明朝" w:hAnsi="ＭＳ Ｐ明朝"/>
          <w:sz w:val="24"/>
          <w:szCs w:val="24"/>
        </w:rPr>
      </w:pPr>
      <w:r w:rsidRPr="00CA6A8A">
        <w:rPr>
          <w:rFonts w:ascii="ＭＳ Ｐ明朝" w:eastAsia="ＭＳ Ｐ明朝" w:hAnsi="ＭＳ Ｐ明朝" w:hint="eastAsia"/>
          <w:sz w:val="24"/>
          <w:szCs w:val="24"/>
        </w:rPr>
        <w:t xml:space="preserve">地区ガバナーエレクト　</w:t>
      </w:r>
      <w:r>
        <w:rPr>
          <w:rFonts w:ascii="ＭＳ Ｐ明朝" w:eastAsia="ＭＳ Ｐ明朝" w:hAnsi="ＭＳ Ｐ明朝" w:hint="eastAsia"/>
          <w:sz w:val="24"/>
          <w:szCs w:val="24"/>
        </w:rPr>
        <w:t>坂口　元昭</w:t>
      </w:r>
    </w:p>
    <w:p w14:paraId="4F097D6F" w14:textId="77777777" w:rsidR="00CA6A8A" w:rsidRPr="00CA6A8A" w:rsidRDefault="00CA6A8A" w:rsidP="00CA6A8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A1DEC6F" w14:textId="77777777" w:rsidR="00CA6A8A" w:rsidRPr="00CA6A8A" w:rsidRDefault="00CA6A8A" w:rsidP="00CA6A8A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CA6A8A">
        <w:rPr>
          <w:rFonts w:ascii="ＭＳ Ｐ明朝" w:eastAsia="ＭＳ Ｐ明朝" w:hAnsi="ＭＳ Ｐ明朝" w:hint="eastAsia"/>
          <w:b/>
          <w:bCs/>
          <w:sz w:val="28"/>
          <w:szCs w:val="28"/>
        </w:rPr>
        <w:t>会長エレクト研修セミナー（PETS）のご案内</w:t>
      </w:r>
    </w:p>
    <w:p w14:paraId="29042163" w14:textId="77777777" w:rsidR="00CA6A8A" w:rsidRPr="00CA6A8A" w:rsidRDefault="00CA6A8A" w:rsidP="00CA6A8A">
      <w:pPr>
        <w:pStyle w:val="a9"/>
        <w:jc w:val="left"/>
        <w:rPr>
          <w:rFonts w:ascii="ＭＳ Ｐ明朝" w:eastAsia="ＭＳ Ｐ明朝" w:hAnsi="ＭＳ Ｐ明朝"/>
          <w:szCs w:val="24"/>
        </w:rPr>
      </w:pPr>
    </w:p>
    <w:p w14:paraId="1E819C3F" w14:textId="277E8C11" w:rsidR="00CA6A8A" w:rsidRPr="00CA6A8A" w:rsidRDefault="00CA6A8A" w:rsidP="00CA6A8A">
      <w:pPr>
        <w:pStyle w:val="a9"/>
        <w:spacing w:line="360" w:lineRule="auto"/>
        <w:jc w:val="left"/>
        <w:rPr>
          <w:rFonts w:ascii="ＭＳ Ｐ明朝" w:eastAsia="ＭＳ Ｐ明朝" w:hAnsi="ＭＳ Ｐ明朝"/>
        </w:rPr>
      </w:pPr>
      <w:r w:rsidRPr="00CA6A8A">
        <w:rPr>
          <w:rFonts w:ascii="ＭＳ Ｐ明朝" w:eastAsia="ＭＳ Ｐ明朝" w:hAnsi="ＭＳ Ｐ明朝" w:hint="eastAsia"/>
        </w:rPr>
        <w:t xml:space="preserve">拝啓　</w:t>
      </w:r>
      <w:r>
        <w:rPr>
          <w:rFonts w:ascii="ＭＳ Ｐ明朝" w:eastAsia="ＭＳ Ｐ明朝" w:hAnsi="ＭＳ Ｐ明朝" w:hint="eastAsia"/>
        </w:rPr>
        <w:t>新春</w:t>
      </w:r>
      <w:r w:rsidRPr="00CA6A8A">
        <w:rPr>
          <w:rFonts w:ascii="ＭＳ Ｐ明朝" w:eastAsia="ＭＳ Ｐ明朝" w:hAnsi="ＭＳ Ｐ明朝" w:hint="eastAsia"/>
        </w:rPr>
        <w:t>の候、ますますご健勝のこととお慶び申し上げます。平素は、ロータリー活動に格別のご高配を賜り、厚く御礼申し上げます。</w:t>
      </w:r>
    </w:p>
    <w:p w14:paraId="6D53E916" w14:textId="77777777" w:rsidR="00CA6A8A" w:rsidRPr="00CA6A8A" w:rsidRDefault="00CA6A8A" w:rsidP="00CA6A8A">
      <w:pPr>
        <w:spacing w:line="360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CA6A8A">
        <w:rPr>
          <w:rFonts w:ascii="ＭＳ Ｐ明朝" w:eastAsia="ＭＳ Ｐ明朝" w:hAnsi="ＭＳ Ｐ明朝" w:hint="eastAsia"/>
          <w:sz w:val="24"/>
          <w:szCs w:val="24"/>
        </w:rPr>
        <w:t xml:space="preserve">　さて、次年度に向けて、会長エレクト研修セミナーを下記のとおり開催いたします。ご多忙のこととは存じますが、ご出席のほどよろしくお願い申し上げます。</w:t>
      </w:r>
    </w:p>
    <w:p w14:paraId="4721E6C8" w14:textId="46E0E769" w:rsidR="00CA6A8A" w:rsidRDefault="00CA6A8A" w:rsidP="00CA6A8A">
      <w:pPr>
        <w:spacing w:line="360" w:lineRule="auto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CA6A8A">
        <w:rPr>
          <w:rFonts w:ascii="ＭＳ Ｐ明朝" w:eastAsia="ＭＳ Ｐ明朝" w:hAnsi="ＭＳ Ｐ明朝" w:hint="eastAsia"/>
          <w:sz w:val="24"/>
          <w:szCs w:val="24"/>
        </w:rPr>
        <w:t>また、「</w:t>
      </w:r>
      <w:r>
        <w:rPr>
          <w:rFonts w:ascii="ＭＳ Ｐ明朝" w:eastAsia="ＭＳ Ｐ明朝" w:hAnsi="ＭＳ Ｐ明朝" w:hint="eastAsia"/>
          <w:sz w:val="24"/>
          <w:szCs w:val="24"/>
        </w:rPr>
        <w:t>インパクトのある青少年奉仕活動</w:t>
      </w:r>
      <w:r w:rsidRPr="00CA6A8A">
        <w:rPr>
          <w:rFonts w:ascii="ＭＳ Ｐ明朝" w:eastAsia="ＭＳ Ｐ明朝" w:hAnsi="ＭＳ Ｐ明朝" w:hint="eastAsia"/>
          <w:sz w:val="24"/>
          <w:szCs w:val="24"/>
        </w:rPr>
        <w:t>について」をテーマにグループディスカッションを予定しております。</w:t>
      </w:r>
      <w:r w:rsidR="00793C8F">
        <w:rPr>
          <w:rFonts w:ascii="ＭＳ Ｐ明朝" w:eastAsia="ＭＳ Ｐ明朝" w:hAnsi="ＭＳ Ｐ明朝" w:hint="eastAsia"/>
          <w:sz w:val="24"/>
          <w:szCs w:val="24"/>
        </w:rPr>
        <w:t>先日お願いしておりますアンケートに基づき</w:t>
      </w:r>
      <w:r w:rsidRPr="00CA6A8A">
        <w:rPr>
          <w:rFonts w:ascii="ＭＳ Ｐ明朝" w:eastAsia="ＭＳ Ｐ明朝" w:hAnsi="ＭＳ Ｐ明朝" w:hint="eastAsia"/>
          <w:sz w:val="24"/>
          <w:szCs w:val="24"/>
          <w:u w:val="single"/>
        </w:rPr>
        <w:t>、</w:t>
      </w:r>
      <w:r w:rsidR="00793C8F">
        <w:rPr>
          <w:rFonts w:ascii="ＭＳ Ｐ明朝" w:eastAsia="ＭＳ Ｐ明朝" w:hAnsi="ＭＳ Ｐ明朝" w:hint="eastAsia"/>
          <w:sz w:val="24"/>
          <w:szCs w:val="24"/>
          <w:u w:val="single"/>
        </w:rPr>
        <w:t>予め</w:t>
      </w:r>
      <w:r w:rsidRPr="00CA6A8A">
        <w:rPr>
          <w:rFonts w:ascii="ＭＳ Ｐ明朝" w:eastAsia="ＭＳ Ｐ明朝" w:hAnsi="ＭＳ Ｐ明朝" w:hint="eastAsia"/>
          <w:sz w:val="24"/>
          <w:szCs w:val="24"/>
          <w:u w:val="single"/>
        </w:rPr>
        <w:t>今までのクラブでの取り組みや、202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5</w:t>
      </w:r>
      <w:r w:rsidRPr="00CA6A8A">
        <w:rPr>
          <w:rFonts w:ascii="ＭＳ Ｐ明朝" w:eastAsia="ＭＳ Ｐ明朝" w:hAnsi="ＭＳ Ｐ明朝" w:hint="eastAsia"/>
          <w:sz w:val="24"/>
          <w:szCs w:val="24"/>
          <w:u w:val="single"/>
        </w:rPr>
        <w:t>-2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6</w:t>
      </w:r>
      <w:r w:rsidRPr="00CA6A8A">
        <w:rPr>
          <w:rFonts w:ascii="ＭＳ Ｐ明朝" w:eastAsia="ＭＳ Ｐ明朝" w:hAnsi="ＭＳ Ｐ明朝" w:hint="eastAsia"/>
          <w:sz w:val="24"/>
          <w:szCs w:val="24"/>
          <w:u w:val="single"/>
        </w:rPr>
        <w:t>年度の計画などをまとめて</w:t>
      </w:r>
      <w:r w:rsidR="00793C8F">
        <w:rPr>
          <w:rFonts w:ascii="ＭＳ Ｐ明朝" w:eastAsia="ＭＳ Ｐ明朝" w:hAnsi="ＭＳ Ｐ明朝" w:hint="eastAsia"/>
          <w:sz w:val="24"/>
          <w:szCs w:val="24"/>
          <w:u w:val="single"/>
        </w:rPr>
        <w:t>頂き</w:t>
      </w:r>
      <w:r w:rsidRPr="00CA6A8A">
        <w:rPr>
          <w:rFonts w:ascii="ＭＳ Ｐ明朝" w:eastAsia="ＭＳ Ｐ明朝" w:hAnsi="ＭＳ Ｐ明朝" w:hint="eastAsia"/>
          <w:sz w:val="24"/>
          <w:szCs w:val="24"/>
        </w:rPr>
        <w:t>、ご出席をお願いいたします。</w:t>
      </w:r>
    </w:p>
    <w:p w14:paraId="36753651" w14:textId="3BDEC0D0" w:rsidR="0029639B" w:rsidRPr="00CA6A8A" w:rsidRDefault="0029639B" w:rsidP="0029639B">
      <w:pPr>
        <w:spacing w:line="360" w:lineRule="auto"/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敬具</w:t>
      </w:r>
    </w:p>
    <w:p w14:paraId="0A4F79A5" w14:textId="3BFAB4A2" w:rsidR="00C21AB2" w:rsidRPr="00CA6A8A" w:rsidRDefault="00C21AB2" w:rsidP="00C21AB2">
      <w:pPr>
        <w:pStyle w:val="a7"/>
        <w:wordWrap w:val="0"/>
        <w:rPr>
          <w:rFonts w:ascii="ＭＳ Ｐ明朝" w:eastAsia="ＭＳ Ｐ明朝" w:hAnsi="ＭＳ Ｐ明朝"/>
        </w:rPr>
      </w:pPr>
      <w:r w:rsidRPr="00CA6A8A">
        <w:rPr>
          <w:rFonts w:ascii="ＭＳ Ｐ明朝" w:eastAsia="ＭＳ Ｐ明朝" w:hAnsi="ＭＳ Ｐ明朝" w:hint="eastAsia"/>
        </w:rPr>
        <w:t xml:space="preserve">　</w:t>
      </w:r>
    </w:p>
    <w:p w14:paraId="25FA7227" w14:textId="77777777" w:rsidR="00C21AB2" w:rsidRPr="00CA6A8A" w:rsidRDefault="00C21AB2" w:rsidP="00C21AB2">
      <w:pPr>
        <w:pStyle w:val="ab"/>
        <w:rPr>
          <w:rFonts w:ascii="ＭＳ Ｐ明朝" w:eastAsia="ＭＳ Ｐ明朝" w:hAnsi="ＭＳ Ｐ明朝"/>
          <w:sz w:val="24"/>
          <w:szCs w:val="24"/>
        </w:rPr>
      </w:pPr>
      <w:r w:rsidRPr="00CA6A8A">
        <w:rPr>
          <w:rFonts w:ascii="ＭＳ Ｐ明朝" w:eastAsia="ＭＳ Ｐ明朝" w:hAnsi="ＭＳ Ｐ明朝" w:hint="eastAsia"/>
          <w:sz w:val="24"/>
          <w:szCs w:val="24"/>
        </w:rPr>
        <w:t>記</w:t>
      </w:r>
    </w:p>
    <w:tbl>
      <w:tblPr>
        <w:tblStyle w:val="ad"/>
        <w:tblpPr w:leftFromText="142" w:rightFromText="142" w:vertAnchor="text" w:horzAnchor="margin" w:tblpX="250" w:tblpY="43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3827"/>
      </w:tblGrid>
      <w:tr w:rsidR="00C21AB2" w14:paraId="5A2860B1" w14:textId="77777777" w:rsidTr="0029639B">
        <w:trPr>
          <w:trHeight w:val="428"/>
        </w:trPr>
        <w:tc>
          <w:tcPr>
            <w:tcW w:w="1526" w:type="dxa"/>
            <w:vMerge w:val="restart"/>
            <w:hideMark/>
          </w:tcPr>
          <w:p w14:paraId="13FA1963" w14:textId="77777777" w:rsidR="00C21AB2" w:rsidRDefault="00C21AB2" w:rsidP="0029639B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日時</w:t>
            </w:r>
          </w:p>
        </w:tc>
        <w:tc>
          <w:tcPr>
            <w:tcW w:w="3827" w:type="dxa"/>
            <w:hideMark/>
          </w:tcPr>
          <w:p w14:paraId="7CACAEEC" w14:textId="594DF087" w:rsidR="00C21AB2" w:rsidRDefault="00C21AB2" w:rsidP="0029639B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2023年3月</w:t>
            </w:r>
            <w:r w:rsidR="00221BFA"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日（土）　</w:t>
            </w:r>
            <w:r w:rsidRPr="00C21AB2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960" w:id="-786209536"/>
              </w:rPr>
              <w:t>受</w:t>
            </w:r>
            <w:r w:rsidRPr="00C21AB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-786209536"/>
              </w:rPr>
              <w:t>付</w:t>
            </w:r>
          </w:p>
        </w:tc>
        <w:tc>
          <w:tcPr>
            <w:tcW w:w="3827" w:type="dxa"/>
            <w:hideMark/>
          </w:tcPr>
          <w:p w14:paraId="07BF8A46" w14:textId="670DBF15" w:rsidR="00C21AB2" w:rsidRDefault="00C21AB2" w:rsidP="0029639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14:30</w:t>
            </w:r>
            <w:r w:rsidR="00221BFA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</w:p>
        </w:tc>
      </w:tr>
      <w:tr w:rsidR="00C21AB2" w14:paraId="49362200" w14:textId="77777777" w:rsidTr="0029639B">
        <w:trPr>
          <w:trHeight w:val="428"/>
        </w:trPr>
        <w:tc>
          <w:tcPr>
            <w:tcW w:w="0" w:type="auto"/>
            <w:vMerge/>
            <w:vAlign w:val="center"/>
            <w:hideMark/>
          </w:tcPr>
          <w:p w14:paraId="5A124828" w14:textId="77777777" w:rsidR="00C21AB2" w:rsidRDefault="00C21AB2" w:rsidP="0029639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0A6708EA" w14:textId="77777777" w:rsidR="00C21AB2" w:rsidRDefault="00C21AB2" w:rsidP="0029639B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21AB2">
              <w:rPr>
                <w:rFonts w:ascii="ＭＳ Ｐ明朝" w:eastAsia="ＭＳ Ｐ明朝" w:hAnsi="ＭＳ Ｐ明朝" w:hint="eastAsia"/>
                <w:spacing w:val="39"/>
                <w:kern w:val="0"/>
                <w:sz w:val="24"/>
                <w:szCs w:val="24"/>
                <w:fitText w:val="960" w:id="-786209535"/>
              </w:rPr>
              <w:t>セミナ</w:t>
            </w:r>
            <w:r w:rsidRPr="00C21AB2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4"/>
                <w:fitText w:val="960" w:id="-786209535"/>
              </w:rPr>
              <w:t>ー</w:t>
            </w:r>
          </w:p>
        </w:tc>
        <w:tc>
          <w:tcPr>
            <w:tcW w:w="3827" w:type="dxa"/>
            <w:hideMark/>
          </w:tcPr>
          <w:p w14:paraId="2DCDBF71" w14:textId="08ABAA01" w:rsidR="00C21AB2" w:rsidRDefault="00C21AB2" w:rsidP="0029639B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15:30-17:50</w:t>
            </w:r>
          </w:p>
        </w:tc>
      </w:tr>
      <w:tr w:rsidR="00C21AB2" w14:paraId="14C7D322" w14:textId="77777777" w:rsidTr="0029639B">
        <w:trPr>
          <w:trHeight w:val="428"/>
        </w:trPr>
        <w:tc>
          <w:tcPr>
            <w:tcW w:w="0" w:type="auto"/>
            <w:vMerge/>
            <w:vAlign w:val="center"/>
            <w:hideMark/>
          </w:tcPr>
          <w:p w14:paraId="3CC32C92" w14:textId="77777777" w:rsidR="00C21AB2" w:rsidRDefault="00C21AB2" w:rsidP="0029639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2691BD53" w14:textId="20ED45A4" w:rsidR="00C21AB2" w:rsidRDefault="00221BFA" w:rsidP="0029639B">
            <w:pPr>
              <w:wordWrap w:val="0"/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懇親会・松本祐二パストガバナー　規定審議会ご出席壮行会</w:t>
            </w:r>
          </w:p>
        </w:tc>
        <w:tc>
          <w:tcPr>
            <w:tcW w:w="3827" w:type="dxa"/>
            <w:hideMark/>
          </w:tcPr>
          <w:p w14:paraId="4018DC4A" w14:textId="558CDAE7" w:rsidR="00C21AB2" w:rsidRDefault="00C21AB2" w:rsidP="0029639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18:15-19:50</w:t>
            </w:r>
          </w:p>
        </w:tc>
      </w:tr>
      <w:tr w:rsidR="00C21AB2" w14:paraId="7C824180" w14:textId="77777777" w:rsidTr="0029639B">
        <w:trPr>
          <w:trHeight w:val="428"/>
        </w:trPr>
        <w:tc>
          <w:tcPr>
            <w:tcW w:w="0" w:type="auto"/>
            <w:vMerge/>
            <w:vAlign w:val="center"/>
            <w:hideMark/>
          </w:tcPr>
          <w:p w14:paraId="50FB876F" w14:textId="77777777" w:rsidR="00C21AB2" w:rsidRDefault="00C21AB2" w:rsidP="0029639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5C877D1F" w14:textId="17A9227C" w:rsidR="00C21AB2" w:rsidRDefault="00C21AB2" w:rsidP="0029639B">
            <w:pPr>
              <w:spacing w:line="276" w:lineRule="auto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3月</w:t>
            </w:r>
            <w:r w:rsidR="00221BFA"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日（日）　</w:t>
            </w:r>
            <w:r w:rsidRPr="00C21AB2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960" w:id="-786209533"/>
              </w:rPr>
              <w:t>受</w:t>
            </w:r>
            <w:r w:rsidRPr="00C21AB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-786209533"/>
              </w:rPr>
              <w:t>付</w:t>
            </w:r>
          </w:p>
        </w:tc>
        <w:tc>
          <w:tcPr>
            <w:tcW w:w="3827" w:type="dxa"/>
            <w:hideMark/>
          </w:tcPr>
          <w:p w14:paraId="54D7F942" w14:textId="77777777" w:rsidR="00C21AB2" w:rsidRDefault="00C21AB2" w:rsidP="0029639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8:30</w:t>
            </w:r>
          </w:p>
        </w:tc>
      </w:tr>
      <w:tr w:rsidR="00C21AB2" w14:paraId="73639A6E" w14:textId="77777777" w:rsidTr="0029639B">
        <w:trPr>
          <w:trHeight w:val="428"/>
        </w:trPr>
        <w:tc>
          <w:tcPr>
            <w:tcW w:w="0" w:type="auto"/>
            <w:vMerge/>
            <w:vAlign w:val="center"/>
            <w:hideMark/>
          </w:tcPr>
          <w:p w14:paraId="2C17B440" w14:textId="77777777" w:rsidR="00C21AB2" w:rsidRDefault="00C21AB2" w:rsidP="0029639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246AD2B1" w14:textId="77777777" w:rsidR="00C21AB2" w:rsidRDefault="00C21AB2" w:rsidP="0029639B">
            <w:pPr>
              <w:spacing w:line="276" w:lineRule="auto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C21AB2">
              <w:rPr>
                <w:rFonts w:ascii="ＭＳ Ｐ明朝" w:eastAsia="ＭＳ Ｐ明朝" w:hAnsi="ＭＳ Ｐ明朝" w:hint="eastAsia"/>
                <w:spacing w:val="39"/>
                <w:kern w:val="0"/>
                <w:sz w:val="24"/>
                <w:szCs w:val="24"/>
                <w:fitText w:val="960" w:id="-786209532"/>
              </w:rPr>
              <w:t>セミナ</w:t>
            </w:r>
            <w:r w:rsidRPr="00C21AB2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4"/>
                <w:fitText w:val="960" w:id="-786209532"/>
              </w:rPr>
              <w:t>ー</w:t>
            </w:r>
          </w:p>
        </w:tc>
        <w:tc>
          <w:tcPr>
            <w:tcW w:w="3827" w:type="dxa"/>
            <w:hideMark/>
          </w:tcPr>
          <w:p w14:paraId="3121A92B" w14:textId="3679559D" w:rsidR="00C21AB2" w:rsidRDefault="00C21AB2" w:rsidP="0029639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9:00-</w:t>
            </w:r>
            <w:r w:rsidR="00221BFA">
              <w:rPr>
                <w:rFonts w:ascii="ＭＳ Ｐ明朝" w:eastAsia="ＭＳ Ｐ明朝" w:hAnsi="ＭＳ Ｐ明朝"/>
                <w:sz w:val="24"/>
                <w:szCs w:val="24"/>
              </w:rPr>
              <w:t>12:10/13:10-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14:30</w:t>
            </w:r>
          </w:p>
        </w:tc>
      </w:tr>
      <w:tr w:rsidR="00C21AB2" w14:paraId="2DBF828D" w14:textId="77777777" w:rsidTr="0029639B">
        <w:trPr>
          <w:trHeight w:val="428"/>
        </w:trPr>
        <w:tc>
          <w:tcPr>
            <w:tcW w:w="0" w:type="auto"/>
            <w:vMerge/>
            <w:vAlign w:val="center"/>
            <w:hideMark/>
          </w:tcPr>
          <w:p w14:paraId="4F28568F" w14:textId="77777777" w:rsidR="00C21AB2" w:rsidRDefault="00C21AB2" w:rsidP="0029639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598D9BAB" w14:textId="77777777" w:rsidR="00C21AB2" w:rsidRDefault="00C21AB2" w:rsidP="0029639B">
            <w:pPr>
              <w:spacing w:line="276" w:lineRule="auto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C21AB2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960" w:id="-786209531"/>
              </w:rPr>
              <w:t>昼</w:t>
            </w:r>
            <w:r w:rsidRPr="00C21AB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960" w:id="-786209531"/>
              </w:rPr>
              <w:t>食</w:t>
            </w:r>
          </w:p>
        </w:tc>
        <w:tc>
          <w:tcPr>
            <w:tcW w:w="3827" w:type="dxa"/>
            <w:hideMark/>
          </w:tcPr>
          <w:p w14:paraId="2899C24B" w14:textId="79C06E33" w:rsidR="00C21AB2" w:rsidRDefault="00C21AB2" w:rsidP="0029639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12:10-13: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0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</w:t>
            </w:r>
          </w:p>
        </w:tc>
      </w:tr>
      <w:tr w:rsidR="00C21AB2" w14:paraId="44F66613" w14:textId="77777777" w:rsidTr="0029639B">
        <w:trPr>
          <w:trHeight w:val="663"/>
        </w:trPr>
        <w:tc>
          <w:tcPr>
            <w:tcW w:w="1526" w:type="dxa"/>
            <w:hideMark/>
          </w:tcPr>
          <w:p w14:paraId="270023C1" w14:textId="77777777" w:rsidR="00C21AB2" w:rsidRDefault="00C21AB2" w:rsidP="0029639B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会場</w:t>
            </w:r>
          </w:p>
        </w:tc>
        <w:tc>
          <w:tcPr>
            <w:tcW w:w="7654" w:type="dxa"/>
            <w:gridSpan w:val="2"/>
            <w:hideMark/>
          </w:tcPr>
          <w:p w14:paraId="4B68765C" w14:textId="38DF4097" w:rsidR="00C21AB2" w:rsidRDefault="00C21AB2" w:rsidP="0029639B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ANAクラウンプラザホテル米子</w:t>
            </w:r>
          </w:p>
          <w:p w14:paraId="019179B3" w14:textId="1EE8EB71" w:rsidR="00C21AB2" w:rsidRDefault="00C21AB2" w:rsidP="0029639B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米子市久米町53-2　　　ＴＥＬ：0859-36-1111</w:t>
            </w:r>
          </w:p>
        </w:tc>
      </w:tr>
    </w:tbl>
    <w:p w14:paraId="5D93BD93" w14:textId="66E24964" w:rsidR="00F37478" w:rsidRDefault="00F37478"/>
    <w:p w14:paraId="1226716D" w14:textId="67DA0BE2" w:rsidR="0029639B" w:rsidRDefault="0029639B"/>
    <w:p w14:paraId="3306BA2A" w14:textId="2420A7AA" w:rsidR="0029639B" w:rsidRDefault="0029639B"/>
    <w:p w14:paraId="13CCE666" w14:textId="36AF8F07" w:rsidR="0029639B" w:rsidRDefault="0029639B"/>
    <w:p w14:paraId="080ECD53" w14:textId="3AE78B18" w:rsidR="0029639B" w:rsidRDefault="0029639B"/>
    <w:p w14:paraId="5FCFFC6C" w14:textId="491399DE" w:rsidR="0029639B" w:rsidRDefault="0029639B"/>
    <w:p w14:paraId="1002C34D" w14:textId="550B18CB" w:rsidR="0029639B" w:rsidRDefault="0029639B"/>
    <w:p w14:paraId="25C309F3" w14:textId="46617FD3" w:rsidR="0029639B" w:rsidRDefault="0029639B"/>
    <w:p w14:paraId="2571A59C" w14:textId="13EB10FD" w:rsidR="0029639B" w:rsidRDefault="0029639B"/>
    <w:p w14:paraId="3BF7800B" w14:textId="20F80070" w:rsidR="0029639B" w:rsidRDefault="0029639B"/>
    <w:p w14:paraId="65358561" w14:textId="514AB906" w:rsidR="0029639B" w:rsidRDefault="0029639B"/>
    <w:p w14:paraId="3AA8EC67" w14:textId="7D82015B" w:rsidR="0029639B" w:rsidRDefault="0029639B"/>
    <w:tbl>
      <w:tblPr>
        <w:tblStyle w:val="a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079"/>
      </w:tblGrid>
      <w:tr w:rsidR="00AC1486" w14:paraId="0161EE7F" w14:textId="77777777" w:rsidTr="00AC1486">
        <w:trPr>
          <w:trHeight w:val="571"/>
        </w:trPr>
        <w:tc>
          <w:tcPr>
            <w:tcW w:w="1702" w:type="dxa"/>
            <w:hideMark/>
          </w:tcPr>
          <w:p w14:paraId="086B6156" w14:textId="77777777" w:rsidR="00AC1486" w:rsidRDefault="00AC14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プログラム</w:t>
            </w:r>
          </w:p>
        </w:tc>
        <w:tc>
          <w:tcPr>
            <w:tcW w:w="8079" w:type="dxa"/>
            <w:hideMark/>
          </w:tcPr>
          <w:p w14:paraId="1A81D1FF" w14:textId="77777777" w:rsidR="00AC1486" w:rsidRDefault="00AC14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別紙参照（予定）</w:t>
            </w:r>
          </w:p>
        </w:tc>
      </w:tr>
      <w:tr w:rsidR="00AC1486" w14:paraId="7B0DE1EE" w14:textId="77777777" w:rsidTr="00AC1486">
        <w:trPr>
          <w:trHeight w:val="548"/>
        </w:trPr>
        <w:tc>
          <w:tcPr>
            <w:tcW w:w="1702" w:type="dxa"/>
            <w:hideMark/>
          </w:tcPr>
          <w:p w14:paraId="25071CDC" w14:textId="77777777" w:rsidR="00AC1486" w:rsidRDefault="00AC14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　録　料</w:t>
            </w:r>
          </w:p>
        </w:tc>
        <w:tc>
          <w:tcPr>
            <w:tcW w:w="8079" w:type="dxa"/>
            <w:hideMark/>
          </w:tcPr>
          <w:p w14:paraId="1CEAE989" w14:textId="60794A4C" w:rsidR="00AC1486" w:rsidRDefault="00AC14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18,000円</w:t>
            </w:r>
          </w:p>
        </w:tc>
      </w:tr>
      <w:tr w:rsidR="00AC1486" w14:paraId="05A42D08" w14:textId="77777777" w:rsidTr="00AC1486">
        <w:trPr>
          <w:trHeight w:val="1230"/>
        </w:trPr>
        <w:tc>
          <w:tcPr>
            <w:tcW w:w="1702" w:type="dxa"/>
            <w:hideMark/>
          </w:tcPr>
          <w:p w14:paraId="5EA14FA6" w14:textId="77777777" w:rsidR="00AC1486" w:rsidRDefault="00AC14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　金　先</w:t>
            </w:r>
          </w:p>
        </w:tc>
        <w:tc>
          <w:tcPr>
            <w:tcW w:w="8079" w:type="dxa"/>
            <w:hideMark/>
          </w:tcPr>
          <w:p w14:paraId="6D796FFD" w14:textId="60E5D6DE" w:rsidR="00AC1486" w:rsidRDefault="00AC1486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山陰合同銀行　</w:t>
            </w:r>
            <w:r w:rsidR="006271CC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米子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支店　普通　</w:t>
            </w:r>
            <w:r w:rsidR="006271CC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４５６７８０８</w:t>
            </w:r>
          </w:p>
          <w:p w14:paraId="66CA3132" w14:textId="22EC3233" w:rsidR="00AC1486" w:rsidRDefault="006271C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国際ロータリー第２６９０地区</w:t>
            </w:r>
            <w:r w:rsidR="00AC14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5CE47C4" w14:textId="40ED2A45" w:rsidR="00AC1486" w:rsidRDefault="00AC1486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地区会計長　</w:t>
            </w:r>
            <w:r w:rsidR="006271CC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鶴田 和彦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ﾁｸｶｲｹｲﾁｮｳ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="006271CC">
              <w:rPr>
                <w:rFonts w:ascii="ＭＳ 明朝" w:eastAsia="ＭＳ 明朝" w:hAnsi="ＭＳ 明朝" w:hint="eastAsia"/>
                <w:sz w:val="24"/>
                <w:szCs w:val="24"/>
              </w:rPr>
              <w:t>ﾂﾙﾀ</w:t>
            </w:r>
            <w:r w:rsidR="006271CC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 </w:t>
            </w:r>
            <w:r w:rsidR="006271CC">
              <w:rPr>
                <w:rFonts w:ascii="ＭＳ 明朝" w:eastAsia="ＭＳ 明朝" w:hAnsi="ＭＳ 明朝" w:hint="eastAsia"/>
                <w:sz w:val="24"/>
                <w:szCs w:val="24"/>
              </w:rPr>
              <w:t>ｶｽﾞﾋｺ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AC1486" w14:paraId="2D525E7E" w14:textId="77777777" w:rsidTr="00486BFC">
        <w:trPr>
          <w:trHeight w:val="2157"/>
        </w:trPr>
        <w:tc>
          <w:tcPr>
            <w:tcW w:w="1702" w:type="dxa"/>
            <w:hideMark/>
          </w:tcPr>
          <w:p w14:paraId="06604515" w14:textId="77777777" w:rsidR="00AC1486" w:rsidRDefault="00AC14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　宿　泊</w:t>
            </w:r>
          </w:p>
        </w:tc>
        <w:tc>
          <w:tcPr>
            <w:tcW w:w="8079" w:type="dxa"/>
            <w:hideMark/>
          </w:tcPr>
          <w:p w14:paraId="3646DA72" w14:textId="765ED189" w:rsidR="00AC1486" w:rsidRDefault="00AC14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ご宿泊が必要な場合は、各自でご予約をお願いいたします。</w:t>
            </w:r>
          </w:p>
          <w:p w14:paraId="2E996131" w14:textId="7802F0F8" w:rsidR="00486BFC" w:rsidRDefault="00486BF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ANAクラウンプラザホテル米子に宿泊希望の方は、所属クラブをお申し出になり直接ホテルにお申し込みください。特別料金にてお泊りいただけます。</w:t>
            </w:r>
          </w:p>
          <w:p w14:paraId="0ECEC46E" w14:textId="609E6F02" w:rsidR="00486BFC" w:rsidRPr="00486BFC" w:rsidRDefault="00486BF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宿泊担当：福田・佐々木。池田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0859-36-6111</w:t>
            </w:r>
          </w:p>
        </w:tc>
      </w:tr>
      <w:tr w:rsidR="00AC1486" w14:paraId="2F6B03F1" w14:textId="77777777" w:rsidTr="00AC1486">
        <w:trPr>
          <w:trHeight w:val="1141"/>
        </w:trPr>
        <w:tc>
          <w:tcPr>
            <w:tcW w:w="1702" w:type="dxa"/>
          </w:tcPr>
          <w:p w14:paraId="4BFFD9E5" w14:textId="77777777" w:rsidR="00AC1486" w:rsidRDefault="00AC1486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締　切　日</w:t>
            </w:r>
          </w:p>
          <w:p w14:paraId="31570307" w14:textId="77777777" w:rsidR="00AC1486" w:rsidRDefault="00AC14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  <w:hideMark/>
          </w:tcPr>
          <w:p w14:paraId="721BFF67" w14:textId="25EAF128" w:rsidR="00AC1486" w:rsidRDefault="00AC1486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202</w:t>
            </w:r>
            <w:r w:rsidR="006271C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年2月</w:t>
            </w:r>
            <w:r w:rsidR="006271C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日（</w:t>
            </w:r>
            <w:r w:rsidR="006271C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）《出欠返信・登録料振込共》</w:t>
            </w:r>
          </w:p>
          <w:p w14:paraId="372206C8" w14:textId="77777777" w:rsidR="00AC1486" w:rsidRDefault="00AC14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お返事は、返信用紙（Excel形式）にご記入の上、メールまたはFAXで返信をお願いいたします。</w:t>
            </w:r>
          </w:p>
        </w:tc>
      </w:tr>
      <w:tr w:rsidR="00AC1486" w14:paraId="6F7AB446" w14:textId="77777777" w:rsidTr="00AC1486">
        <w:trPr>
          <w:trHeight w:val="840"/>
        </w:trPr>
        <w:tc>
          <w:tcPr>
            <w:tcW w:w="1702" w:type="dxa"/>
            <w:hideMark/>
          </w:tcPr>
          <w:p w14:paraId="378313DC" w14:textId="77777777" w:rsidR="00AC1486" w:rsidRDefault="00AC14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C148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86196224"/>
              </w:rPr>
              <w:t>連　絡　先</w:t>
            </w:r>
          </w:p>
        </w:tc>
        <w:tc>
          <w:tcPr>
            <w:tcW w:w="8079" w:type="dxa"/>
            <w:hideMark/>
          </w:tcPr>
          <w:p w14:paraId="3A9DBA8F" w14:textId="3E4173F1" w:rsidR="00AC1486" w:rsidRDefault="00AC14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国際ロータリー第2690地区 </w:t>
            </w:r>
            <w:r w:rsidR="006271CC">
              <w:rPr>
                <w:rFonts w:ascii="ＭＳ 明朝" w:eastAsia="ＭＳ 明朝" w:hAnsi="ＭＳ 明朝" w:hint="eastAsia"/>
                <w:sz w:val="24"/>
                <w:szCs w:val="24"/>
              </w:rPr>
              <w:t>坂口元昭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地区ガバナーエレクト事務所</w:t>
            </w:r>
          </w:p>
          <w:p w14:paraId="500ADF68" w14:textId="179C09C3" w:rsidR="00AC1486" w:rsidRPr="006271CC" w:rsidRDefault="00AC148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u w:val="double" w:color="8EAADB" w:themeColor="accent1" w:themeTint="99"/>
              </w:rPr>
            </w:pPr>
            <w:r w:rsidRPr="006271CC">
              <w:rPr>
                <w:rFonts w:ascii="ＭＳ 明朝" w:eastAsia="ＭＳ 明朝" w:hAnsi="ＭＳ 明朝" w:hint="eastAsia"/>
                <w:sz w:val="24"/>
                <w:szCs w:val="24"/>
                <w:u w:val="double" w:color="8EAADB" w:themeColor="accent1" w:themeTint="99"/>
              </w:rPr>
              <w:t>TEL:085</w:t>
            </w:r>
            <w:r w:rsidR="006271CC" w:rsidRPr="006271CC">
              <w:rPr>
                <w:rFonts w:ascii="ＭＳ 明朝" w:eastAsia="ＭＳ 明朝" w:hAnsi="ＭＳ 明朝" w:hint="eastAsia"/>
                <w:sz w:val="24"/>
                <w:szCs w:val="24"/>
                <w:u w:val="double" w:color="8EAADB" w:themeColor="accent1" w:themeTint="99"/>
              </w:rPr>
              <w:t>9</w:t>
            </w:r>
            <w:r w:rsidRPr="006271CC">
              <w:rPr>
                <w:rFonts w:ascii="ＭＳ 明朝" w:eastAsia="ＭＳ 明朝" w:hAnsi="ＭＳ 明朝" w:hint="eastAsia"/>
                <w:sz w:val="24"/>
                <w:szCs w:val="24"/>
                <w:u w:val="double" w:color="8EAADB" w:themeColor="accent1" w:themeTint="99"/>
              </w:rPr>
              <w:t>-2</w:t>
            </w:r>
            <w:r w:rsidR="006271CC" w:rsidRPr="006271CC">
              <w:rPr>
                <w:rFonts w:ascii="ＭＳ 明朝" w:eastAsia="ＭＳ 明朝" w:hAnsi="ＭＳ 明朝" w:hint="eastAsia"/>
                <w:sz w:val="24"/>
                <w:szCs w:val="24"/>
                <w:u w:val="double" w:color="8EAADB" w:themeColor="accent1" w:themeTint="99"/>
              </w:rPr>
              <w:t>1</w:t>
            </w:r>
            <w:r w:rsidRPr="006271CC">
              <w:rPr>
                <w:rFonts w:ascii="ＭＳ 明朝" w:eastAsia="ＭＳ 明朝" w:hAnsi="ＭＳ 明朝" w:hint="eastAsia"/>
                <w:sz w:val="24"/>
                <w:szCs w:val="24"/>
                <w:u w:val="double" w:color="8EAADB" w:themeColor="accent1" w:themeTint="99"/>
              </w:rPr>
              <w:t>-2690  FAX:085</w:t>
            </w:r>
            <w:r w:rsidR="006271CC" w:rsidRPr="006271CC">
              <w:rPr>
                <w:rFonts w:ascii="ＭＳ 明朝" w:eastAsia="ＭＳ 明朝" w:hAnsi="ＭＳ 明朝" w:hint="eastAsia"/>
                <w:sz w:val="24"/>
                <w:szCs w:val="24"/>
                <w:u w:val="double" w:color="8EAADB" w:themeColor="accent1" w:themeTint="99"/>
              </w:rPr>
              <w:t>9</w:t>
            </w:r>
            <w:r w:rsidRPr="006271CC">
              <w:rPr>
                <w:rFonts w:ascii="ＭＳ 明朝" w:eastAsia="ＭＳ 明朝" w:hAnsi="ＭＳ 明朝" w:hint="eastAsia"/>
                <w:sz w:val="24"/>
                <w:szCs w:val="24"/>
                <w:u w:val="double" w:color="8EAADB" w:themeColor="accent1" w:themeTint="99"/>
              </w:rPr>
              <w:t>-2</w:t>
            </w:r>
            <w:r w:rsidR="006271CC" w:rsidRPr="006271CC">
              <w:rPr>
                <w:rFonts w:ascii="ＭＳ 明朝" w:eastAsia="ＭＳ 明朝" w:hAnsi="ＭＳ 明朝" w:hint="eastAsia"/>
                <w:sz w:val="24"/>
                <w:szCs w:val="24"/>
                <w:u w:val="double" w:color="8EAADB" w:themeColor="accent1" w:themeTint="99"/>
              </w:rPr>
              <w:t>1</w:t>
            </w:r>
            <w:r w:rsidRPr="006271CC">
              <w:rPr>
                <w:rFonts w:ascii="ＭＳ 明朝" w:eastAsia="ＭＳ 明朝" w:hAnsi="ＭＳ 明朝" w:hint="eastAsia"/>
                <w:sz w:val="24"/>
                <w:szCs w:val="24"/>
                <w:u w:val="double" w:color="8EAADB" w:themeColor="accent1" w:themeTint="99"/>
              </w:rPr>
              <w:t>-2691</w:t>
            </w:r>
          </w:p>
          <w:p w14:paraId="4B7B928E" w14:textId="77777777" w:rsidR="00AC1486" w:rsidRDefault="00AC148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E-mail:</w:t>
            </w:r>
            <w:r w:rsidR="006271CC">
              <w:rPr>
                <w:rFonts w:ascii="ＭＳ 明朝" w:eastAsia="ＭＳ 明朝" w:hAnsi="ＭＳ 明朝"/>
                <w:sz w:val="24"/>
                <w:szCs w:val="24"/>
              </w:rPr>
              <w:t>sakaguchi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2690@</w:t>
            </w:r>
            <w:r w:rsidR="006271CC">
              <w:rPr>
                <w:rFonts w:ascii="ＭＳ 明朝" w:eastAsia="ＭＳ 明朝" w:hAnsi="ＭＳ 明朝"/>
                <w:sz w:val="24"/>
                <w:szCs w:val="24"/>
              </w:rPr>
              <w:t>alto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.oce.ne.jp</w:t>
            </w:r>
          </w:p>
          <w:p w14:paraId="4C29825B" w14:textId="59772963" w:rsidR="006271CC" w:rsidRPr="006271CC" w:rsidRDefault="006271CC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62CBC1" w14:textId="77777777" w:rsidR="00AC1486" w:rsidRDefault="00AC1486" w:rsidP="00AC148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7B0D5F" w14:textId="32E9C239" w:rsidR="0029639B" w:rsidRPr="00AC1486" w:rsidRDefault="006271CC" w:rsidP="006271CC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以上</w:t>
      </w:r>
    </w:p>
    <w:sectPr w:rsidR="0029639B" w:rsidRPr="00AC1486" w:rsidSect="00F37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567" w:bottom="397" w:left="56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DC13F" w14:textId="77777777" w:rsidR="007B45D5" w:rsidRDefault="007B45D5" w:rsidP="00F37478">
      <w:r>
        <w:separator/>
      </w:r>
    </w:p>
  </w:endnote>
  <w:endnote w:type="continuationSeparator" w:id="0">
    <w:p w14:paraId="76BF967E" w14:textId="77777777" w:rsidR="007B45D5" w:rsidRDefault="007B45D5" w:rsidP="00F3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E24B" w14:textId="77777777" w:rsidR="00F37478" w:rsidRDefault="00F37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C11C" w14:textId="77777777" w:rsidR="00F37478" w:rsidRDefault="00F374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86C4" w14:textId="77777777" w:rsidR="00F37478" w:rsidRDefault="00F374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81AF1" w14:textId="77777777" w:rsidR="007B45D5" w:rsidRDefault="007B45D5" w:rsidP="00F37478">
      <w:r>
        <w:separator/>
      </w:r>
    </w:p>
  </w:footnote>
  <w:footnote w:type="continuationSeparator" w:id="0">
    <w:p w14:paraId="07CCCEBC" w14:textId="77777777" w:rsidR="007B45D5" w:rsidRDefault="007B45D5" w:rsidP="00F3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D0AC" w14:textId="77777777" w:rsidR="00F37478" w:rsidRDefault="00F374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06B7" w14:textId="15C3F20A" w:rsidR="00F37478" w:rsidRDefault="00E071C7">
    <w:pPr>
      <w:pStyle w:val="a3"/>
    </w:pPr>
    <w:r>
      <w:rPr>
        <w:noProof/>
      </w:rPr>
      <w:drawing>
        <wp:inline distT="0" distB="0" distL="0" distR="0" wp14:anchorId="192922A8" wp14:editId="34DBDC27">
          <wp:extent cx="6839726" cy="1368555"/>
          <wp:effectExtent l="0" t="0" r="0" b="3175"/>
          <wp:docPr id="42857748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577489" name="図 428577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26" cy="136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7BAA" w14:textId="77777777" w:rsidR="00F37478" w:rsidRDefault="00F37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78"/>
    <w:rsid w:val="00017833"/>
    <w:rsid w:val="001178BF"/>
    <w:rsid w:val="001E5BA4"/>
    <w:rsid w:val="00221BFA"/>
    <w:rsid w:val="0029639B"/>
    <w:rsid w:val="00321337"/>
    <w:rsid w:val="0032418C"/>
    <w:rsid w:val="004060B1"/>
    <w:rsid w:val="00486BFC"/>
    <w:rsid w:val="004D2589"/>
    <w:rsid w:val="00511080"/>
    <w:rsid w:val="0059255B"/>
    <w:rsid w:val="006271CC"/>
    <w:rsid w:val="00633D6C"/>
    <w:rsid w:val="006C382B"/>
    <w:rsid w:val="0070671C"/>
    <w:rsid w:val="00730DA1"/>
    <w:rsid w:val="00793C8F"/>
    <w:rsid w:val="007B45D5"/>
    <w:rsid w:val="00974759"/>
    <w:rsid w:val="00983231"/>
    <w:rsid w:val="00A1266F"/>
    <w:rsid w:val="00A251A5"/>
    <w:rsid w:val="00AC1486"/>
    <w:rsid w:val="00B25653"/>
    <w:rsid w:val="00B31253"/>
    <w:rsid w:val="00BD4E4A"/>
    <w:rsid w:val="00C21AB2"/>
    <w:rsid w:val="00C26968"/>
    <w:rsid w:val="00CA6A8A"/>
    <w:rsid w:val="00D4192C"/>
    <w:rsid w:val="00E071C7"/>
    <w:rsid w:val="00F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D167D"/>
  <w15:chartTrackingRefBased/>
  <w15:docId w15:val="{E9320473-DFE5-4A16-89D6-FAA1AEE0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478"/>
  </w:style>
  <w:style w:type="paragraph" w:styleId="a5">
    <w:name w:val="footer"/>
    <w:basedOn w:val="a"/>
    <w:link w:val="a6"/>
    <w:uiPriority w:val="99"/>
    <w:unhideWhenUsed/>
    <w:rsid w:val="00F3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478"/>
  </w:style>
  <w:style w:type="paragraph" w:styleId="a7">
    <w:name w:val="Closing"/>
    <w:basedOn w:val="a"/>
    <w:link w:val="a8"/>
    <w:uiPriority w:val="99"/>
    <w:semiHidden/>
    <w:unhideWhenUsed/>
    <w:rsid w:val="00C21AB2"/>
    <w:pPr>
      <w:jc w:val="right"/>
    </w:pPr>
    <w:rPr>
      <w:sz w:val="24"/>
      <w14:ligatures w14:val="none"/>
    </w:rPr>
  </w:style>
  <w:style w:type="character" w:customStyle="1" w:styleId="a8">
    <w:name w:val="結語 (文字)"/>
    <w:basedOn w:val="a0"/>
    <w:link w:val="a7"/>
    <w:uiPriority w:val="99"/>
    <w:semiHidden/>
    <w:rsid w:val="00C21AB2"/>
    <w:rPr>
      <w:sz w:val="24"/>
      <w14:ligatures w14:val="none"/>
    </w:rPr>
  </w:style>
  <w:style w:type="paragraph" w:styleId="a9">
    <w:name w:val="Salutation"/>
    <w:basedOn w:val="a"/>
    <w:next w:val="a"/>
    <w:link w:val="aa"/>
    <w:uiPriority w:val="99"/>
    <w:semiHidden/>
    <w:unhideWhenUsed/>
    <w:rsid w:val="00C21AB2"/>
    <w:rPr>
      <w:sz w:val="24"/>
      <w14:ligatures w14:val="none"/>
    </w:rPr>
  </w:style>
  <w:style w:type="character" w:customStyle="1" w:styleId="aa">
    <w:name w:val="挨拶文 (文字)"/>
    <w:basedOn w:val="a0"/>
    <w:link w:val="a9"/>
    <w:uiPriority w:val="99"/>
    <w:semiHidden/>
    <w:rsid w:val="00C21AB2"/>
    <w:rPr>
      <w:sz w:val="24"/>
      <w14:ligatures w14:val="none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C21AB2"/>
    <w:pPr>
      <w:jc w:val="center"/>
    </w:pPr>
    <w:rPr>
      <w14:ligatures w14:val="none"/>
    </w:rPr>
  </w:style>
  <w:style w:type="character" w:customStyle="1" w:styleId="ac">
    <w:name w:val="記 (文字)"/>
    <w:basedOn w:val="a0"/>
    <w:link w:val="ab"/>
    <w:uiPriority w:val="99"/>
    <w:semiHidden/>
    <w:rsid w:val="00C21AB2"/>
    <w:rPr>
      <w14:ligatures w14:val="none"/>
    </w:rPr>
  </w:style>
  <w:style w:type="table" w:styleId="ad">
    <w:name w:val="Table Grid"/>
    <w:basedOn w:val="a1"/>
    <w:uiPriority w:val="39"/>
    <w:rsid w:val="00C21AB2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354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win0103</dc:creator>
  <cp:keywords/>
  <dc:description/>
  <cp:lastModifiedBy>田上 尚志</cp:lastModifiedBy>
  <cp:revision>3</cp:revision>
  <dcterms:created xsi:type="dcterms:W3CDTF">2025-01-11T14:21:00Z</dcterms:created>
  <dcterms:modified xsi:type="dcterms:W3CDTF">2025-01-11T14:22:00Z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3868ea6b80940e76ecb92fa81a071a4beb6bf4d0e722684bd8847c0a6a1d264c</vt:lpwstr>
  </property>
</Properties>
</file>